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0E10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596966E2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</w:t>
      </w:r>
    </w:p>
    <w:p w14:paraId="3B9CDB98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познавательно-речевого развития воспитанников №27 «Теремок»</w:t>
      </w:r>
    </w:p>
    <w:p w14:paraId="0BA13ADA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поселка Комсомолец Кировского района Ставропольского края</w:t>
      </w:r>
    </w:p>
    <w:p w14:paraId="435B6E80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5AAEBE9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9290118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51BB915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398196B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D13FFF3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34F0490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96EE8BE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EE3B876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1284F05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26C6FF3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50F7DF2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E5F5706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A9A5E2A" w14:textId="2011372F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="009A7866">
        <w:rPr>
          <w:rFonts w:ascii="Times New Roman" w:hAnsi="Times New Roman" w:cs="Times New Roman"/>
          <w:sz w:val="28"/>
          <w:szCs w:val="28"/>
        </w:rPr>
        <w:t>Дня здоровья</w:t>
      </w:r>
    </w:p>
    <w:p w14:paraId="3F1B5B0F" w14:textId="2A58F24C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664">
        <w:rPr>
          <w:rFonts w:ascii="Times New Roman" w:hAnsi="Times New Roman" w:cs="Times New Roman"/>
          <w:b/>
          <w:bCs/>
          <w:sz w:val="28"/>
          <w:szCs w:val="28"/>
        </w:rPr>
        <w:t>«Спорт – залог здоровья»</w:t>
      </w:r>
    </w:p>
    <w:p w14:paraId="17811436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DF11337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47AF647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C46DEB4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5DA8238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AC28EA9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4E7CE05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BD793D8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84FB364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4A1C8C9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DA0AF79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878705F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6F7BEE49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0715771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7343357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Провела: инструктор по</w:t>
      </w:r>
    </w:p>
    <w:p w14:paraId="48A2474E" w14:textId="095B9192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физической культуре </w:t>
      </w:r>
    </w:p>
    <w:p w14:paraId="1496513F" w14:textId="18EC3CCC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Гарбузова О.Д.</w:t>
      </w:r>
    </w:p>
    <w:p w14:paraId="65B787D8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4CE35EE2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9BBCFC7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51EF0AA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F038EC3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688A2FC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2E176B6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E9403CD" w14:textId="77777777" w:rsidR="00204664" w:rsidRPr="00204664" w:rsidRDefault="00204664" w:rsidP="0020466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пос. Комсомолец</w:t>
      </w:r>
    </w:p>
    <w:p w14:paraId="27E53A27" w14:textId="77777777" w:rsidR="00204664" w:rsidRDefault="002046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CB101E0" w14:textId="6851543D" w:rsidR="00CB25F7" w:rsidRPr="00CB25F7" w:rsidRDefault="00CB25F7" w:rsidP="00CB25F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5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Сценарий </w:t>
      </w:r>
      <w:r w:rsidR="009A7866">
        <w:rPr>
          <w:rFonts w:ascii="Times New Roman" w:hAnsi="Times New Roman" w:cs="Times New Roman"/>
          <w:b/>
          <w:bCs/>
          <w:sz w:val="28"/>
          <w:szCs w:val="28"/>
        </w:rPr>
        <w:t>Дня здоровья</w:t>
      </w:r>
    </w:p>
    <w:p w14:paraId="0DA1E2BE" w14:textId="24907E0F" w:rsidR="00CB25F7" w:rsidRPr="00CB25F7" w:rsidRDefault="00CB25F7" w:rsidP="00CB25F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5F7">
        <w:rPr>
          <w:rFonts w:ascii="Times New Roman" w:hAnsi="Times New Roman" w:cs="Times New Roman"/>
          <w:b/>
          <w:bCs/>
          <w:sz w:val="28"/>
          <w:szCs w:val="28"/>
        </w:rPr>
        <w:t xml:space="preserve"> «Спорт — залог здоровья»</w:t>
      </w:r>
    </w:p>
    <w:p w14:paraId="168449E0" w14:textId="77777777" w:rsidR="00CB25F7" w:rsidRPr="008F2E5F" w:rsidRDefault="00CB25F7" w:rsidP="00CB25F7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F2E5F">
        <w:rPr>
          <w:rFonts w:ascii="Times New Roman" w:hAnsi="Times New Roman" w:cs="Times New Roman"/>
          <w:b/>
          <w:bCs/>
          <w:sz w:val="28"/>
          <w:szCs w:val="28"/>
        </w:rPr>
        <w:t>Цель мероприятия:</w:t>
      </w:r>
    </w:p>
    <w:p w14:paraId="6C12C85A" w14:textId="3A543AAF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•Формирование у детей осознанной потребности в здоровом образе жизни через интерес к занятиям физической культурой и спортом.</w:t>
      </w:r>
    </w:p>
    <w:p w14:paraId="4DC0B560" w14:textId="77777777" w:rsidR="00CB25F7" w:rsidRPr="008F2E5F" w:rsidRDefault="00CB25F7" w:rsidP="00CB25F7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F2E5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4FAF88B" w14:textId="4C5C2E2E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1.Развивать физические качества (ловкость, выносливость, быстроту реакции).</w:t>
      </w:r>
    </w:p>
    <w:p w14:paraId="5B1DD013" w14:textId="0764760D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2.Формировать навыки здорового образа жизни, укреплять здоровье дошкольников.</w:t>
      </w:r>
    </w:p>
    <w:p w14:paraId="21C4522E" w14:textId="3411944F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3.В игровой форме знакомить детей с различными видами спорта.</w:t>
      </w:r>
    </w:p>
    <w:p w14:paraId="03916A0F" w14:textId="21736E65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4.Развивать коммуникативные способности, умение действовать в команде.</w:t>
      </w:r>
    </w:p>
    <w:p w14:paraId="0DE1D444" w14:textId="77777777" w:rsidR="00836201" w:rsidRDefault="00CB25F7" w:rsidP="00CB25F7">
      <w:pPr>
        <w:pStyle w:val="ac"/>
        <w:rPr>
          <w:rStyle w:val="c5"/>
          <w:rFonts w:ascii="Arial" w:eastAsiaTheme="majorEastAsia" w:hAnsi="Arial" w:cs="Arial"/>
          <w:color w:val="EE0000"/>
          <w:sz w:val="27"/>
          <w:szCs w:val="27"/>
          <w:u w:val="single"/>
        </w:rPr>
      </w:pPr>
      <w:r w:rsidRPr="00CB25F7">
        <w:rPr>
          <w:rFonts w:ascii="Times New Roman" w:hAnsi="Times New Roman" w:cs="Times New Roman"/>
          <w:sz w:val="28"/>
          <w:szCs w:val="28"/>
        </w:rPr>
        <w:t>5.Вызвать положительные эмоции от активного отдыха и спортивных достижений.</w:t>
      </w:r>
      <w:r w:rsidR="00836201" w:rsidRPr="00836201">
        <w:rPr>
          <w:rStyle w:val="c5"/>
          <w:rFonts w:ascii="Arial" w:eastAsiaTheme="majorEastAsia" w:hAnsi="Arial" w:cs="Arial"/>
          <w:color w:val="EE0000"/>
          <w:sz w:val="27"/>
          <w:szCs w:val="27"/>
          <w:u w:val="single"/>
        </w:rPr>
        <w:t xml:space="preserve"> </w:t>
      </w:r>
    </w:p>
    <w:p w14:paraId="7C9E6F87" w14:textId="31B132E0" w:rsidR="00CB25F7" w:rsidRPr="00601362" w:rsidRDefault="00836201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Style w:val="c5"/>
          <w:rFonts w:ascii="Times New Roman" w:eastAsiaTheme="majorEastAsia" w:hAnsi="Times New Roman" w:cs="Times New Roman"/>
          <w:b/>
          <w:bCs/>
          <w:sz w:val="28"/>
          <w:szCs w:val="28"/>
        </w:rPr>
        <w:t>Оборудование</w:t>
      </w:r>
      <w:r w:rsidRPr="00836201">
        <w:rPr>
          <w:rStyle w:val="c0"/>
          <w:rFonts w:ascii="Times New Roman" w:eastAsiaTheme="majorEastAsia" w:hAnsi="Times New Roman" w:cs="Times New Roman"/>
          <w:sz w:val="28"/>
          <w:szCs w:val="28"/>
        </w:rPr>
        <w:t xml:space="preserve">: музыкальная колонка, </w:t>
      </w:r>
      <w:r w:rsidRPr="00601362">
        <w:rPr>
          <w:rStyle w:val="c0"/>
          <w:rFonts w:ascii="Times New Roman" w:eastAsiaTheme="majorEastAsia" w:hAnsi="Times New Roman" w:cs="Times New Roman"/>
          <w:sz w:val="28"/>
          <w:szCs w:val="28"/>
        </w:rPr>
        <w:t xml:space="preserve">свисток, </w:t>
      </w:r>
      <w:r w:rsidR="00601362" w:rsidRPr="00601362">
        <w:rPr>
          <w:rStyle w:val="c0"/>
          <w:rFonts w:ascii="Times New Roman" w:eastAsiaTheme="majorEastAsia" w:hAnsi="Times New Roman" w:cs="Times New Roman"/>
          <w:sz w:val="28"/>
          <w:szCs w:val="28"/>
        </w:rPr>
        <w:t>ориентиры</w:t>
      </w:r>
      <w:r w:rsidRPr="00601362">
        <w:rPr>
          <w:rStyle w:val="c0"/>
          <w:rFonts w:ascii="Times New Roman" w:eastAsiaTheme="majorEastAsia" w:hAnsi="Times New Roman" w:cs="Times New Roman"/>
          <w:sz w:val="28"/>
          <w:szCs w:val="28"/>
        </w:rPr>
        <w:t xml:space="preserve"> 10шт, модули, мячи большие 2 шт., мячи маленькие, обручи 4 шт., 2 мягкие игрушки</w:t>
      </w:r>
      <w:r w:rsidR="00601362" w:rsidRPr="00601362">
        <w:rPr>
          <w:rStyle w:val="c0"/>
          <w:rFonts w:ascii="Times New Roman" w:eastAsiaTheme="majorEastAsia" w:hAnsi="Times New Roman" w:cs="Times New Roman"/>
          <w:sz w:val="28"/>
          <w:szCs w:val="28"/>
        </w:rPr>
        <w:t>, 2 тоннеля, 2 дуги, малые мячи.</w:t>
      </w:r>
    </w:p>
    <w:p w14:paraId="1E84DD60" w14:textId="6B86A68B" w:rsidR="00CB25F7" w:rsidRDefault="00CB25F7" w:rsidP="006109A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E5F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  <w:r w:rsidR="008F2E5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91CC9B" w14:textId="17B440EF" w:rsidR="006109A1" w:rsidRPr="006109A1" w:rsidRDefault="006109A1" w:rsidP="0083620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EE0000"/>
          <w:sz w:val="22"/>
          <w:szCs w:val="22"/>
        </w:rPr>
      </w:pPr>
    </w:p>
    <w:p w14:paraId="7F6314A5" w14:textId="01B3E4B7" w:rsidR="006109A1" w:rsidRPr="00836201" w:rsidRDefault="006109A1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Style w:val="c0"/>
          <w:rFonts w:ascii="Times New Roman" w:eastAsiaTheme="majorEastAsia" w:hAnsi="Times New Roman" w:cs="Times New Roman"/>
          <w:sz w:val="28"/>
          <w:szCs w:val="28"/>
        </w:rPr>
        <w:t xml:space="preserve">Дети </w:t>
      </w:r>
      <w:r w:rsidR="00836201">
        <w:rPr>
          <w:rStyle w:val="c0"/>
          <w:rFonts w:ascii="Times New Roman" w:eastAsiaTheme="majorEastAsia" w:hAnsi="Times New Roman" w:cs="Times New Roman"/>
          <w:sz w:val="28"/>
          <w:szCs w:val="28"/>
        </w:rPr>
        <w:t>заходят в зал</w:t>
      </w:r>
      <w:r w:rsidRPr="00836201">
        <w:rPr>
          <w:rStyle w:val="c0"/>
          <w:rFonts w:ascii="Times New Roman" w:eastAsiaTheme="majorEastAsia" w:hAnsi="Times New Roman" w:cs="Times New Roman"/>
          <w:sz w:val="28"/>
          <w:szCs w:val="28"/>
        </w:rPr>
        <w:t xml:space="preserve"> под марш и строятс</w:t>
      </w:r>
      <w:r w:rsidR="00836201" w:rsidRPr="00836201">
        <w:rPr>
          <w:rStyle w:val="c0"/>
          <w:rFonts w:ascii="Times New Roman" w:eastAsiaTheme="majorEastAsia" w:hAnsi="Times New Roman" w:cs="Times New Roman"/>
          <w:sz w:val="28"/>
          <w:szCs w:val="28"/>
        </w:rPr>
        <w:t>я.</w:t>
      </w:r>
    </w:p>
    <w:p w14:paraId="6A2D6066" w14:textId="6F175A94" w:rsidR="00CB25F7" w:rsidRPr="00CB25F7" w:rsidRDefault="00836201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Style w:val="c5"/>
          <w:rFonts w:ascii="Times New Roman" w:eastAsiaTheme="majorEastAsia" w:hAnsi="Times New Roman" w:cs="Times New Roman"/>
          <w:b/>
          <w:bCs/>
          <w:sz w:val="28"/>
          <w:szCs w:val="28"/>
        </w:rPr>
        <w:t>Инструктор</w:t>
      </w:r>
      <w:r w:rsidR="006109A1" w:rsidRPr="00836201">
        <w:rPr>
          <w:rStyle w:val="c5"/>
          <w:rFonts w:ascii="Times New Roman" w:eastAsiaTheme="majorEastAsia" w:hAnsi="Times New Roman" w:cs="Times New Roman"/>
          <w:b/>
          <w:bCs/>
          <w:sz w:val="28"/>
          <w:szCs w:val="28"/>
        </w:rPr>
        <w:t>:</w:t>
      </w:r>
      <w:r w:rsidR="006109A1" w:rsidRPr="00836201">
        <w:rPr>
          <w:rStyle w:val="c5"/>
          <w:rFonts w:ascii="Times New Roman" w:eastAsiaTheme="majorEastAsia" w:hAnsi="Times New Roman" w:cs="Times New Roman"/>
          <w:sz w:val="28"/>
          <w:szCs w:val="28"/>
        </w:rPr>
        <w:t xml:space="preserve"> - Здравствуйте, </w:t>
      </w:r>
      <w:r>
        <w:rPr>
          <w:rStyle w:val="c5"/>
          <w:rFonts w:ascii="Times New Roman" w:eastAsiaTheme="majorEastAsia" w:hAnsi="Times New Roman" w:cs="Times New Roman"/>
          <w:sz w:val="28"/>
          <w:szCs w:val="28"/>
        </w:rPr>
        <w:t>ребята</w:t>
      </w:r>
      <w:r w:rsidR="006109A1" w:rsidRPr="00836201">
        <w:rPr>
          <w:rStyle w:val="c5"/>
          <w:rFonts w:ascii="Times New Roman" w:eastAsiaTheme="majorEastAsia" w:hAnsi="Times New Roman" w:cs="Times New Roman"/>
          <w:sz w:val="28"/>
          <w:szCs w:val="28"/>
        </w:rPr>
        <w:t>! Очень рада видеть! Я не зря сейчас с вами поздоровалась, так как слово </w:t>
      </w:r>
      <w:r w:rsidR="006109A1" w:rsidRPr="00601362">
        <w:rPr>
          <w:rStyle w:val="c4"/>
          <w:rFonts w:ascii="Times New Roman" w:eastAsiaTheme="majorEastAsia" w:hAnsi="Times New Roman" w:cs="Times New Roman"/>
          <w:sz w:val="28"/>
          <w:szCs w:val="28"/>
        </w:rPr>
        <w:t>«здравствуйте»</w:t>
      </w:r>
      <w:r w:rsidR="006109A1" w:rsidRPr="00836201">
        <w:rPr>
          <w:rStyle w:val="c0"/>
          <w:rFonts w:ascii="Times New Roman" w:eastAsiaTheme="majorEastAsia" w:hAnsi="Times New Roman" w:cs="Times New Roman"/>
          <w:sz w:val="28"/>
          <w:szCs w:val="28"/>
        </w:rPr>
        <w:t> означает пожелание каждому из вас здоровья.</w:t>
      </w:r>
    </w:p>
    <w:p w14:paraId="6C3C1ED0" w14:textId="1618F3A3" w:rsidR="008F2E5F" w:rsidRPr="00CB25F7" w:rsidRDefault="008F2E5F" w:rsidP="008F2E5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зал входит под весёлую музыку </w:t>
      </w:r>
      <w:r w:rsidRPr="00CB25F7">
        <w:rPr>
          <w:rFonts w:ascii="Times New Roman" w:hAnsi="Times New Roman" w:cs="Times New Roman"/>
          <w:sz w:val="28"/>
          <w:szCs w:val="28"/>
        </w:rPr>
        <w:t xml:space="preserve">добрый персонаж — Здоровячок, который </w:t>
      </w:r>
      <w:r>
        <w:rPr>
          <w:rFonts w:ascii="Times New Roman" w:hAnsi="Times New Roman" w:cs="Times New Roman"/>
          <w:sz w:val="28"/>
          <w:szCs w:val="28"/>
        </w:rPr>
        <w:t xml:space="preserve">здоровается с детьми и </w:t>
      </w:r>
      <w:r w:rsidRPr="00CB25F7">
        <w:rPr>
          <w:rFonts w:ascii="Times New Roman" w:hAnsi="Times New Roman" w:cs="Times New Roman"/>
          <w:sz w:val="28"/>
          <w:szCs w:val="28"/>
        </w:rPr>
        <w:t>рассказывает детям, почему важно заниматься физкультурой и спортом. Здоровячок просит помощи спасти сказочных героев, которых заколдовала Лень. Они смогут победить злого волшебника, если выполнят интересные задания</w:t>
      </w:r>
      <w:r w:rsidR="00D243CA">
        <w:rPr>
          <w:rFonts w:ascii="Times New Roman" w:hAnsi="Times New Roman" w:cs="Times New Roman"/>
          <w:sz w:val="28"/>
          <w:szCs w:val="28"/>
        </w:rPr>
        <w:t>.</w:t>
      </w:r>
    </w:p>
    <w:p w14:paraId="58E8CB32" w14:textId="08002AEE" w:rsidR="00CB25F7" w:rsidRPr="00CB25F7" w:rsidRDefault="00D243CA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Здоровячок предлагает детям сделать разминку.</w:t>
      </w:r>
    </w:p>
    <w:p w14:paraId="75C82456" w14:textId="3601E3E2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 xml:space="preserve">Дети вместе с </w:t>
      </w:r>
      <w:r w:rsidR="008F2E5F">
        <w:rPr>
          <w:rFonts w:ascii="Times New Roman" w:hAnsi="Times New Roman" w:cs="Times New Roman"/>
          <w:sz w:val="28"/>
          <w:szCs w:val="28"/>
        </w:rPr>
        <w:t>инструктором</w:t>
      </w:r>
      <w:r w:rsidR="00D243CA">
        <w:rPr>
          <w:rFonts w:ascii="Times New Roman" w:hAnsi="Times New Roman" w:cs="Times New Roman"/>
          <w:sz w:val="28"/>
          <w:szCs w:val="28"/>
        </w:rPr>
        <w:t xml:space="preserve"> и здоровячком</w:t>
      </w:r>
      <w:r w:rsidRPr="00CB25F7">
        <w:rPr>
          <w:rFonts w:ascii="Times New Roman" w:hAnsi="Times New Roman" w:cs="Times New Roman"/>
          <w:sz w:val="28"/>
          <w:szCs w:val="28"/>
        </w:rPr>
        <w:t xml:space="preserve"> выполняют веселые упражнения под музыку:</w:t>
      </w:r>
    </w:p>
    <w:p w14:paraId="1A26FC05" w14:textId="1260E263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Прыжки на месте («Кузнечики»).</w:t>
      </w:r>
    </w:p>
    <w:p w14:paraId="649EFA32" w14:textId="29D9BD98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Бег на месте («Лошадки»).</w:t>
      </w:r>
    </w:p>
    <w:p w14:paraId="41F13AB6" w14:textId="214B2A97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Наклоны вперед и назад («Деревце»).</w:t>
      </w:r>
    </w:p>
    <w:p w14:paraId="5E663D32" w14:textId="5BADA970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Приседания («Пружинки»).</w:t>
      </w:r>
    </w:p>
    <w:p w14:paraId="13468248" w14:textId="304A0B93" w:rsidR="00CB25F7" w:rsidRPr="00CB25F7" w:rsidRDefault="00CB25F7" w:rsidP="00CB25F7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Круговые движения руками («Ветерок»).</w:t>
      </w:r>
    </w:p>
    <w:p w14:paraId="4D12ABA1" w14:textId="77777777" w:rsidR="006109A1" w:rsidRDefault="00CB25F7" w:rsidP="006109A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 xml:space="preserve">После разминки </w:t>
      </w:r>
      <w:r w:rsidR="008F2E5F">
        <w:rPr>
          <w:rFonts w:ascii="Times New Roman" w:hAnsi="Times New Roman" w:cs="Times New Roman"/>
          <w:sz w:val="28"/>
          <w:szCs w:val="28"/>
        </w:rPr>
        <w:t>инструктор</w:t>
      </w:r>
      <w:r w:rsidRPr="00CB25F7">
        <w:rPr>
          <w:rFonts w:ascii="Times New Roman" w:hAnsi="Times New Roman" w:cs="Times New Roman"/>
          <w:sz w:val="28"/>
          <w:szCs w:val="28"/>
        </w:rPr>
        <w:t xml:space="preserve"> хвалит детей за активность и предлагает перейти к соревнованиям.</w:t>
      </w:r>
      <w:r w:rsidR="006109A1" w:rsidRPr="006109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2B8169" w14:textId="06C19F8D" w:rsidR="006109A1" w:rsidRPr="006109A1" w:rsidRDefault="006109A1" w:rsidP="006109A1">
      <w:pPr>
        <w:pStyle w:val="ac"/>
        <w:rPr>
          <w:rFonts w:ascii="Times New Roman" w:hAnsi="Times New Roman" w:cs="Times New Roman"/>
          <w:sz w:val="28"/>
          <w:szCs w:val="28"/>
        </w:rPr>
      </w:pPr>
      <w:r w:rsidRPr="006109A1">
        <w:rPr>
          <w:rFonts w:ascii="Times New Roman" w:hAnsi="Times New Roman" w:cs="Times New Roman"/>
          <w:sz w:val="28"/>
          <w:szCs w:val="28"/>
        </w:rPr>
        <w:t>Здоровячок объясняет детям, как каждое упражнение помогает стать сильнее, быстрее и здоровее.</w:t>
      </w:r>
    </w:p>
    <w:p w14:paraId="5B29A5F9" w14:textId="77777777" w:rsidR="00D243CA" w:rsidRPr="00D243CA" w:rsidRDefault="00D243CA" w:rsidP="00D243CA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D243CA">
        <w:rPr>
          <w:rFonts w:ascii="Times New Roman" w:hAnsi="Times New Roman" w:cs="Times New Roman"/>
          <w:b/>
          <w:bCs/>
          <w:sz w:val="28"/>
          <w:szCs w:val="28"/>
        </w:rPr>
        <w:t>Эстафеты для средней группы</w:t>
      </w:r>
    </w:p>
    <w:p w14:paraId="34E75614" w14:textId="4C9F3B91" w:rsidR="00D243CA" w:rsidRDefault="00D243CA" w:rsidP="00D243CA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377AA1">
        <w:rPr>
          <w:rFonts w:ascii="Times New Roman" w:hAnsi="Times New Roman" w:cs="Times New Roman"/>
          <w:b/>
          <w:bCs/>
          <w:sz w:val="28"/>
          <w:szCs w:val="28"/>
        </w:rPr>
        <w:t>Эстафета №1 «</w:t>
      </w:r>
      <w:r w:rsidR="00377AA1" w:rsidRPr="00377AA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20209C">
        <w:rPr>
          <w:rFonts w:ascii="Times New Roman" w:hAnsi="Times New Roman" w:cs="Times New Roman"/>
          <w:b/>
          <w:bCs/>
          <w:sz w:val="28"/>
          <w:szCs w:val="28"/>
        </w:rPr>
        <w:t>он</w:t>
      </w:r>
      <w:r w:rsidR="00377AA1" w:rsidRPr="00377AA1">
        <w:rPr>
          <w:rFonts w:ascii="Times New Roman" w:hAnsi="Times New Roman" w:cs="Times New Roman"/>
          <w:b/>
          <w:bCs/>
          <w:sz w:val="28"/>
          <w:szCs w:val="28"/>
        </w:rPr>
        <w:t>нель</w:t>
      </w:r>
      <w:r w:rsidRPr="00377AA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6A4035B" w14:textId="2B5288A0" w:rsidR="00601362" w:rsidRDefault="00601362" w:rsidP="00D243CA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601362">
        <w:rPr>
          <w:rFonts w:ascii="Times New Roman" w:hAnsi="Times New Roman" w:cs="Times New Roman"/>
          <w:sz w:val="28"/>
          <w:szCs w:val="28"/>
        </w:rPr>
        <w:t>Дети делятся на две команды и проползают в тоннель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320FFB" w14:textId="0B1E9C10" w:rsidR="00D243CA" w:rsidRPr="00CB25F7" w:rsidRDefault="00D243CA" w:rsidP="00D243CA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 xml:space="preserve">Победит команда, </w:t>
      </w:r>
      <w:r w:rsidR="00601362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20209C">
        <w:rPr>
          <w:rFonts w:ascii="Times New Roman" w:hAnsi="Times New Roman" w:cs="Times New Roman"/>
          <w:sz w:val="28"/>
          <w:szCs w:val="28"/>
        </w:rPr>
        <w:t>быстрее проползёт</w:t>
      </w:r>
      <w:r w:rsidRPr="00CB25F7">
        <w:rPr>
          <w:rFonts w:ascii="Times New Roman" w:hAnsi="Times New Roman" w:cs="Times New Roman"/>
          <w:sz w:val="28"/>
          <w:szCs w:val="28"/>
        </w:rPr>
        <w:t xml:space="preserve"> </w:t>
      </w:r>
      <w:r w:rsidR="0020209C">
        <w:rPr>
          <w:rFonts w:ascii="Times New Roman" w:hAnsi="Times New Roman" w:cs="Times New Roman"/>
          <w:sz w:val="28"/>
          <w:szCs w:val="28"/>
        </w:rPr>
        <w:t>тоннель</w:t>
      </w:r>
      <w:r w:rsidRPr="00CB25F7">
        <w:rPr>
          <w:rFonts w:ascii="Times New Roman" w:hAnsi="Times New Roman" w:cs="Times New Roman"/>
          <w:sz w:val="28"/>
          <w:szCs w:val="28"/>
        </w:rPr>
        <w:t>.</w:t>
      </w:r>
    </w:p>
    <w:p w14:paraId="78231A33" w14:textId="5BC68717" w:rsidR="00D243CA" w:rsidRPr="00D243CA" w:rsidRDefault="00D243CA" w:rsidP="00D243CA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D243CA">
        <w:rPr>
          <w:rFonts w:ascii="Times New Roman" w:hAnsi="Times New Roman" w:cs="Times New Roman"/>
          <w:b/>
          <w:bCs/>
          <w:sz w:val="28"/>
          <w:szCs w:val="28"/>
        </w:rPr>
        <w:t>Эстафета №2 «Быстрые мышата»</w:t>
      </w:r>
    </w:p>
    <w:p w14:paraId="26CA49C9" w14:textId="6B1676F7" w:rsidR="00D243CA" w:rsidRPr="00CB25F7" w:rsidRDefault="00D243CA" w:rsidP="00D243CA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lastRenderedPageBreak/>
        <w:t>Дети делятся на две команды.</w:t>
      </w:r>
    </w:p>
    <w:p w14:paraId="397D6296" w14:textId="57DEC42F" w:rsidR="00D243CA" w:rsidRPr="00CB25F7" w:rsidRDefault="00D243CA" w:rsidP="00D243CA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Перед каждым участником стоит небольшая коробка с игрушкой (мышкой).</w:t>
      </w:r>
    </w:p>
    <w:p w14:paraId="7B682D4E" w14:textId="181932FE" w:rsidR="008F2E5F" w:rsidRDefault="00D243CA" w:rsidP="00D243CA">
      <w:pPr>
        <w:pStyle w:val="ac"/>
        <w:rPr>
          <w:rFonts w:ascii="Times New Roman" w:hAnsi="Times New Roman" w:cs="Times New Roman"/>
          <w:sz w:val="28"/>
          <w:szCs w:val="28"/>
        </w:rPr>
      </w:pPr>
      <w:r w:rsidRPr="00CB25F7">
        <w:rPr>
          <w:rFonts w:ascii="Times New Roman" w:hAnsi="Times New Roman" w:cs="Times New Roman"/>
          <w:sz w:val="28"/>
          <w:szCs w:val="28"/>
        </w:rPr>
        <w:t>По сигналу участники быстро пролезают под дугой, берут игрушечную мышку, возвращаются обратно и передают эстафету следующему игроку</w:t>
      </w:r>
    </w:p>
    <w:p w14:paraId="4846AD85" w14:textId="490AE5E6" w:rsidR="006109A1" w:rsidRPr="00836201" w:rsidRDefault="006109A1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Style w:val="c6"/>
          <w:rFonts w:ascii="Arial" w:eastAsiaTheme="majorEastAsia" w:hAnsi="Arial" w:cs="Arial"/>
          <w:b/>
          <w:bCs/>
          <w:sz w:val="27"/>
          <w:szCs w:val="27"/>
        </w:rPr>
        <w:t xml:space="preserve"> </w:t>
      </w:r>
      <w:r w:rsidRPr="00836201">
        <w:rPr>
          <w:rStyle w:val="c6"/>
          <w:rFonts w:ascii="Times New Roman" w:eastAsiaTheme="majorEastAsia" w:hAnsi="Times New Roman" w:cs="Times New Roman"/>
          <w:b/>
          <w:bCs/>
          <w:sz w:val="28"/>
          <w:szCs w:val="28"/>
        </w:rPr>
        <w:t>Эстафета</w:t>
      </w:r>
      <w:r w:rsidR="00836201" w:rsidRPr="00836201">
        <w:rPr>
          <w:rStyle w:val="c6"/>
          <w:rFonts w:ascii="Times New Roman" w:eastAsiaTheme="majorEastAsia" w:hAnsi="Times New Roman" w:cs="Times New Roman"/>
          <w:b/>
          <w:bCs/>
          <w:sz w:val="28"/>
          <w:szCs w:val="28"/>
        </w:rPr>
        <w:t xml:space="preserve"> № 3</w:t>
      </w:r>
      <w:r w:rsidRPr="00836201">
        <w:rPr>
          <w:rStyle w:val="c6"/>
          <w:rFonts w:ascii="Times New Roman" w:eastAsiaTheme="majorEastAsia" w:hAnsi="Times New Roman" w:cs="Times New Roman"/>
          <w:b/>
          <w:bCs/>
          <w:sz w:val="28"/>
          <w:szCs w:val="28"/>
        </w:rPr>
        <w:t> «Извилистый бег</w:t>
      </w:r>
    </w:p>
    <w:p w14:paraId="5A7BAE0B" w14:textId="77777777" w:rsidR="006109A1" w:rsidRPr="00836201" w:rsidRDefault="006109A1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Style w:val="c5"/>
          <w:rFonts w:ascii="Times New Roman" w:eastAsiaTheme="majorEastAsia" w:hAnsi="Times New Roman" w:cs="Times New Roman"/>
          <w:sz w:val="28"/>
          <w:szCs w:val="28"/>
        </w:rPr>
        <w:t>Правила эстафеты</w:t>
      </w:r>
      <w:r w:rsidRPr="00836201">
        <w:rPr>
          <w:rStyle w:val="c0"/>
          <w:rFonts w:ascii="Times New Roman" w:eastAsiaTheme="majorEastAsia" w:hAnsi="Times New Roman" w:cs="Times New Roman"/>
          <w:sz w:val="28"/>
          <w:szCs w:val="28"/>
        </w:rPr>
        <w:t>: по команде ведущего участники по очереди бегут по заданной дистанции, оббегая змейкой кегли взять игрушку и вернуться обратно. Победившей считается команда, первой справившейся с заданием.</w:t>
      </w:r>
    </w:p>
    <w:p w14:paraId="633ADC11" w14:textId="20751CA4" w:rsidR="00CB25F7" w:rsidRPr="00836201" w:rsidRDefault="00CB25F7" w:rsidP="0083620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36201">
        <w:rPr>
          <w:rFonts w:ascii="Times New Roman" w:hAnsi="Times New Roman" w:cs="Times New Roman"/>
          <w:b/>
          <w:bCs/>
          <w:sz w:val="28"/>
          <w:szCs w:val="28"/>
        </w:rPr>
        <w:t>Эстафеты для старшей группы</w:t>
      </w:r>
    </w:p>
    <w:p w14:paraId="641954C9" w14:textId="77777777" w:rsidR="00CB25F7" w:rsidRPr="00836201" w:rsidRDefault="00CB25F7" w:rsidP="0083620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36201">
        <w:rPr>
          <w:rFonts w:ascii="Times New Roman" w:hAnsi="Times New Roman" w:cs="Times New Roman"/>
          <w:b/>
          <w:bCs/>
          <w:sz w:val="28"/>
          <w:szCs w:val="28"/>
        </w:rPr>
        <w:t>Эстафета №1 «Бег с мячом»</w:t>
      </w:r>
    </w:p>
    <w:p w14:paraId="3AD69057" w14:textId="19C5EDAD" w:rsidR="00CB25F7" w:rsidRPr="00836201" w:rsidRDefault="00CB25F7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Fonts w:ascii="Times New Roman" w:hAnsi="Times New Roman" w:cs="Times New Roman"/>
          <w:sz w:val="28"/>
          <w:szCs w:val="28"/>
        </w:rPr>
        <w:t>Дети делятся на две команды.</w:t>
      </w:r>
    </w:p>
    <w:p w14:paraId="546C33F8" w14:textId="593BD08D" w:rsidR="00CB25F7" w:rsidRPr="00836201" w:rsidRDefault="00CB25F7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Fonts w:ascii="Times New Roman" w:hAnsi="Times New Roman" w:cs="Times New Roman"/>
          <w:sz w:val="28"/>
          <w:szCs w:val="28"/>
        </w:rPr>
        <w:t>Задача каждого участника пробежать до ориентира, удерживая мяч между коленями, вернуться обратно и передать эстафету следующему участнику.</w:t>
      </w:r>
    </w:p>
    <w:p w14:paraId="56128D2E" w14:textId="77777777" w:rsidR="00CB25F7" w:rsidRPr="00836201" w:rsidRDefault="00CB25F7" w:rsidP="0083620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36201">
        <w:rPr>
          <w:rFonts w:ascii="Times New Roman" w:hAnsi="Times New Roman" w:cs="Times New Roman"/>
          <w:b/>
          <w:bCs/>
          <w:sz w:val="28"/>
          <w:szCs w:val="28"/>
        </w:rPr>
        <w:t>Эстафета №2 «Передай мяч над головой»</w:t>
      </w:r>
    </w:p>
    <w:p w14:paraId="20BF009E" w14:textId="66BC8EBB" w:rsidR="00CB25F7" w:rsidRPr="00836201" w:rsidRDefault="00CB25F7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Fonts w:ascii="Times New Roman" w:hAnsi="Times New Roman" w:cs="Times New Roman"/>
          <w:sz w:val="28"/>
          <w:szCs w:val="28"/>
        </w:rPr>
        <w:t>Участники команд становятся друг за другом в колонну.</w:t>
      </w:r>
    </w:p>
    <w:p w14:paraId="403F5707" w14:textId="6ABC9025" w:rsidR="00836201" w:rsidRDefault="00CB25F7" w:rsidP="00836201">
      <w:pPr>
        <w:pStyle w:val="ac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36201">
        <w:rPr>
          <w:rFonts w:ascii="Times New Roman" w:hAnsi="Times New Roman" w:cs="Times New Roman"/>
          <w:sz w:val="28"/>
          <w:szCs w:val="28"/>
        </w:rPr>
        <w:t>Первый участник передает мяч над головой стоящему сзади, тот передает дальше и так до последнего игрока, который бежит вперед и становится первым, передавая мяч снова над головой.</w:t>
      </w:r>
      <w:r w:rsidR="00836201" w:rsidRPr="008362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374C3D43" w14:textId="66AAC473" w:rsidR="00836201" w:rsidRPr="00836201" w:rsidRDefault="00836201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Эстафета №3 «С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найпер</w:t>
      </w:r>
      <w:r w:rsidRPr="008362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</w:p>
    <w:p w14:paraId="02D708D6" w14:textId="77777777" w:rsidR="00836201" w:rsidRPr="00836201" w:rsidRDefault="00836201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Fonts w:ascii="Times New Roman" w:hAnsi="Times New Roman" w:cs="Times New Roman"/>
          <w:sz w:val="28"/>
          <w:szCs w:val="28"/>
        </w:rPr>
        <w:t>Ребята по очереди должны забросить мячи в корзину. Количество, попавших мячиков, записывается, как набранные баллы.</w:t>
      </w:r>
    </w:p>
    <w:p w14:paraId="0E7AB6E3" w14:textId="58FA8CEB" w:rsidR="00836201" w:rsidRPr="00836201" w:rsidRDefault="00836201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Побеждает </w:t>
      </w:r>
      <w:r w:rsidRPr="008362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 команда, которая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больше забросит мячей в корзину</w:t>
      </w:r>
      <w:r w:rsidRPr="008362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31E4E38" w14:textId="71EE1803" w:rsidR="00CB25F7" w:rsidRPr="00836201" w:rsidRDefault="00CB25F7" w:rsidP="0083620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36201">
        <w:rPr>
          <w:rFonts w:ascii="Times New Roman" w:hAnsi="Times New Roman" w:cs="Times New Roman"/>
          <w:b/>
          <w:bCs/>
          <w:sz w:val="28"/>
          <w:szCs w:val="28"/>
        </w:rPr>
        <w:t>Эстафеты для подготовительной группы</w:t>
      </w:r>
    </w:p>
    <w:p w14:paraId="4DF109A3" w14:textId="4B18A203" w:rsidR="00CB25F7" w:rsidRPr="00836201" w:rsidRDefault="00CB25F7" w:rsidP="0083620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36201">
        <w:rPr>
          <w:rFonts w:ascii="Times New Roman" w:hAnsi="Times New Roman" w:cs="Times New Roman"/>
          <w:b/>
          <w:bCs/>
          <w:sz w:val="28"/>
          <w:szCs w:val="28"/>
        </w:rPr>
        <w:t>Эстафета №</w:t>
      </w:r>
      <w:r w:rsidR="00896922" w:rsidRPr="0083620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36201">
        <w:rPr>
          <w:rFonts w:ascii="Times New Roman" w:hAnsi="Times New Roman" w:cs="Times New Roman"/>
          <w:b/>
          <w:bCs/>
          <w:sz w:val="28"/>
          <w:szCs w:val="28"/>
        </w:rPr>
        <w:t xml:space="preserve"> «Обруч вокруг себя»</w:t>
      </w:r>
    </w:p>
    <w:p w14:paraId="330B920D" w14:textId="5EF2D114" w:rsidR="00CB25F7" w:rsidRPr="00836201" w:rsidRDefault="00CB25F7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Fonts w:ascii="Times New Roman" w:hAnsi="Times New Roman" w:cs="Times New Roman"/>
          <w:sz w:val="28"/>
          <w:szCs w:val="28"/>
        </w:rPr>
        <w:t>Участник надевает гимнастический обруч на себя, бегом добегает до ориентира, возвращается обратно и передает эстафету следующему ребенку.</w:t>
      </w:r>
    </w:p>
    <w:p w14:paraId="5DEEBC69" w14:textId="4BD7C367" w:rsidR="00CB25F7" w:rsidRPr="00836201" w:rsidRDefault="00CB25F7" w:rsidP="0083620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36201">
        <w:rPr>
          <w:rFonts w:ascii="Times New Roman" w:hAnsi="Times New Roman" w:cs="Times New Roman"/>
          <w:b/>
          <w:bCs/>
          <w:sz w:val="28"/>
          <w:szCs w:val="28"/>
        </w:rPr>
        <w:t>Эстафета №</w:t>
      </w:r>
      <w:r w:rsidR="00896922" w:rsidRPr="0083620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36201">
        <w:rPr>
          <w:rFonts w:ascii="Times New Roman" w:hAnsi="Times New Roman" w:cs="Times New Roman"/>
          <w:b/>
          <w:bCs/>
          <w:sz w:val="28"/>
          <w:szCs w:val="28"/>
        </w:rPr>
        <w:t>«Меткий стрелок»</w:t>
      </w:r>
    </w:p>
    <w:p w14:paraId="7A34F817" w14:textId="244BCCDA" w:rsidR="00CB25F7" w:rsidRPr="00836201" w:rsidRDefault="00CB25F7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Fonts w:ascii="Times New Roman" w:hAnsi="Times New Roman" w:cs="Times New Roman"/>
          <w:sz w:val="28"/>
          <w:szCs w:val="28"/>
        </w:rPr>
        <w:t>У каждой команды есть корзина с мячиками и мишень (например, ведро). Под веселую музыку дети бросают мячи в цель, стараясь попасть больше раз.</w:t>
      </w:r>
    </w:p>
    <w:p w14:paraId="57CD243A" w14:textId="77777777" w:rsidR="00601362" w:rsidRDefault="006109A1" w:rsidP="00601362">
      <w:pPr>
        <w:pStyle w:val="ac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836201">
        <w:rPr>
          <w:rFonts w:ascii="Times New Roman" w:hAnsi="Times New Roman" w:cs="Times New Roman"/>
          <w:sz w:val="28"/>
          <w:szCs w:val="28"/>
        </w:rPr>
        <w:t>Заключительные слова ведущего</w:t>
      </w:r>
      <w:r w:rsidR="00601362" w:rsidRPr="00601362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601362" w:rsidRPr="0083620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14:paraId="73C64A22" w14:textId="19BBE1AB" w:rsidR="00601362" w:rsidRPr="00836201" w:rsidRDefault="00601362" w:rsidP="0060136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36201">
        <w:rPr>
          <w:rFonts w:ascii="Times New Roman" w:hAnsi="Times New Roman" w:cs="Times New Roman"/>
          <w:b/>
          <w:bCs/>
          <w:sz w:val="28"/>
          <w:szCs w:val="28"/>
        </w:rPr>
        <w:t>Эстафета №3 «Прокати мяч ногами»</w:t>
      </w:r>
    </w:p>
    <w:p w14:paraId="1916E7E6" w14:textId="77777777" w:rsidR="00601362" w:rsidRPr="00836201" w:rsidRDefault="00601362" w:rsidP="00601362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Fonts w:ascii="Times New Roman" w:hAnsi="Times New Roman" w:cs="Times New Roman"/>
          <w:sz w:val="28"/>
          <w:szCs w:val="28"/>
        </w:rPr>
        <w:t>Игроки стоят в колоннах, задача прокатить мяч ногой до ориентира и обратно, передав эстафету следующему игроку.</w:t>
      </w:r>
    </w:p>
    <w:p w14:paraId="74B74B91" w14:textId="0ED6FF37" w:rsidR="006109A1" w:rsidRPr="00836201" w:rsidRDefault="00601362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601362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9A1" w:rsidRPr="00836201">
        <w:rPr>
          <w:rFonts w:ascii="Times New Roman" w:hAnsi="Times New Roman" w:cs="Times New Roman"/>
          <w:sz w:val="28"/>
          <w:szCs w:val="28"/>
        </w:rPr>
        <w:t>Сегодня мы убедились, что спорт действительно залог здоровья! Пусть каждый день будет наполнен радостью, движением и улыбками! До новых встреч!»»</w:t>
      </w:r>
    </w:p>
    <w:p w14:paraId="36DAE533" w14:textId="2D67E861" w:rsidR="006109A1" w:rsidRPr="00836201" w:rsidRDefault="006109A1" w:rsidP="00836201">
      <w:pPr>
        <w:pStyle w:val="ac"/>
        <w:rPr>
          <w:rFonts w:ascii="Times New Roman" w:hAnsi="Times New Roman" w:cs="Times New Roman"/>
          <w:sz w:val="28"/>
          <w:szCs w:val="28"/>
        </w:rPr>
      </w:pPr>
      <w:r w:rsidRPr="00836201">
        <w:rPr>
          <w:rFonts w:ascii="Times New Roman" w:hAnsi="Times New Roman" w:cs="Times New Roman"/>
          <w:sz w:val="28"/>
          <w:szCs w:val="28"/>
        </w:rPr>
        <w:t>Завершается мероприятие общим фотографированием.</w:t>
      </w:r>
    </w:p>
    <w:p w14:paraId="461EF25C" w14:textId="77777777" w:rsidR="00836201" w:rsidRPr="00836201" w:rsidRDefault="0083620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6201" w:rsidRPr="0083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56F"/>
    <w:multiLevelType w:val="multilevel"/>
    <w:tmpl w:val="D750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7001"/>
    <w:multiLevelType w:val="multilevel"/>
    <w:tmpl w:val="6208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1726C"/>
    <w:multiLevelType w:val="multilevel"/>
    <w:tmpl w:val="DB9E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1346E"/>
    <w:multiLevelType w:val="multilevel"/>
    <w:tmpl w:val="2994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E4692"/>
    <w:multiLevelType w:val="multilevel"/>
    <w:tmpl w:val="42E2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009E0"/>
    <w:multiLevelType w:val="multilevel"/>
    <w:tmpl w:val="06D2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A22CD"/>
    <w:multiLevelType w:val="multilevel"/>
    <w:tmpl w:val="8D5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E5A2E"/>
    <w:multiLevelType w:val="multilevel"/>
    <w:tmpl w:val="B576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93311"/>
    <w:multiLevelType w:val="multilevel"/>
    <w:tmpl w:val="C72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317E8"/>
    <w:multiLevelType w:val="multilevel"/>
    <w:tmpl w:val="8F5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51781"/>
    <w:multiLevelType w:val="multilevel"/>
    <w:tmpl w:val="EDBA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E25A4"/>
    <w:multiLevelType w:val="multilevel"/>
    <w:tmpl w:val="8BA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45630"/>
    <w:multiLevelType w:val="multilevel"/>
    <w:tmpl w:val="CE0C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8251C"/>
    <w:multiLevelType w:val="multilevel"/>
    <w:tmpl w:val="D226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E7CC0"/>
    <w:multiLevelType w:val="multilevel"/>
    <w:tmpl w:val="467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55C4C"/>
    <w:multiLevelType w:val="multilevel"/>
    <w:tmpl w:val="3FF4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7700F"/>
    <w:multiLevelType w:val="multilevel"/>
    <w:tmpl w:val="84AA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7C4053"/>
    <w:multiLevelType w:val="multilevel"/>
    <w:tmpl w:val="E31C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8389084">
    <w:abstractNumId w:val="12"/>
  </w:num>
  <w:num w:numId="2" w16cid:durableId="1505587378">
    <w:abstractNumId w:val="17"/>
  </w:num>
  <w:num w:numId="3" w16cid:durableId="1014258522">
    <w:abstractNumId w:val="4"/>
  </w:num>
  <w:num w:numId="4" w16cid:durableId="378825159">
    <w:abstractNumId w:val="13"/>
  </w:num>
  <w:num w:numId="5" w16cid:durableId="262956476">
    <w:abstractNumId w:val="8"/>
  </w:num>
  <w:num w:numId="6" w16cid:durableId="1894851972">
    <w:abstractNumId w:val="3"/>
  </w:num>
  <w:num w:numId="7" w16cid:durableId="688415724">
    <w:abstractNumId w:val="1"/>
  </w:num>
  <w:num w:numId="8" w16cid:durableId="1573854520">
    <w:abstractNumId w:val="5"/>
  </w:num>
  <w:num w:numId="9" w16cid:durableId="707490167">
    <w:abstractNumId w:val="2"/>
  </w:num>
  <w:num w:numId="10" w16cid:durableId="461198339">
    <w:abstractNumId w:val="6"/>
  </w:num>
  <w:num w:numId="11" w16cid:durableId="1781756757">
    <w:abstractNumId w:val="7"/>
  </w:num>
  <w:num w:numId="12" w16cid:durableId="345182040">
    <w:abstractNumId w:val="9"/>
  </w:num>
  <w:num w:numId="13" w16cid:durableId="1986860596">
    <w:abstractNumId w:val="14"/>
  </w:num>
  <w:num w:numId="14" w16cid:durableId="1213931170">
    <w:abstractNumId w:val="16"/>
  </w:num>
  <w:num w:numId="15" w16cid:durableId="1788891466">
    <w:abstractNumId w:val="15"/>
  </w:num>
  <w:num w:numId="16" w16cid:durableId="543101177">
    <w:abstractNumId w:val="10"/>
  </w:num>
  <w:num w:numId="17" w16cid:durableId="818766874">
    <w:abstractNumId w:val="11"/>
  </w:num>
  <w:num w:numId="18" w16cid:durableId="210182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B6"/>
    <w:rsid w:val="00013731"/>
    <w:rsid w:val="00073C98"/>
    <w:rsid w:val="0020209C"/>
    <w:rsid w:val="00204664"/>
    <w:rsid w:val="002470B6"/>
    <w:rsid w:val="003351C4"/>
    <w:rsid w:val="00377AA1"/>
    <w:rsid w:val="003C1AF1"/>
    <w:rsid w:val="003C5031"/>
    <w:rsid w:val="00470BE4"/>
    <w:rsid w:val="00594F34"/>
    <w:rsid w:val="005A3AFF"/>
    <w:rsid w:val="00601362"/>
    <w:rsid w:val="0060183C"/>
    <w:rsid w:val="006109A1"/>
    <w:rsid w:val="006C3E3D"/>
    <w:rsid w:val="0075346B"/>
    <w:rsid w:val="00836201"/>
    <w:rsid w:val="00896922"/>
    <w:rsid w:val="008F2E5F"/>
    <w:rsid w:val="009A7866"/>
    <w:rsid w:val="00CB25F7"/>
    <w:rsid w:val="00D243CA"/>
    <w:rsid w:val="00D77248"/>
    <w:rsid w:val="00DA199F"/>
    <w:rsid w:val="00F4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FB96"/>
  <w15:chartTrackingRefBased/>
  <w15:docId w15:val="{5F7302CD-C714-487B-BA11-025D79AB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7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0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70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70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70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70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70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7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7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7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70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70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70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7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70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70B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CB25F7"/>
    <w:pPr>
      <w:spacing w:after="0" w:line="240" w:lineRule="auto"/>
    </w:pPr>
  </w:style>
  <w:style w:type="paragraph" w:customStyle="1" w:styleId="c2">
    <w:name w:val="c2"/>
    <w:basedOn w:val="a"/>
    <w:rsid w:val="0061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6109A1"/>
  </w:style>
  <w:style w:type="character" w:customStyle="1" w:styleId="c0">
    <w:name w:val="c0"/>
    <w:basedOn w:val="a0"/>
    <w:rsid w:val="006109A1"/>
  </w:style>
  <w:style w:type="character" w:customStyle="1" w:styleId="c4">
    <w:name w:val="c4"/>
    <w:basedOn w:val="a0"/>
    <w:rsid w:val="006109A1"/>
  </w:style>
  <w:style w:type="character" w:customStyle="1" w:styleId="c6">
    <w:name w:val="c6"/>
    <w:basedOn w:val="a0"/>
    <w:rsid w:val="006109A1"/>
  </w:style>
  <w:style w:type="paragraph" w:customStyle="1" w:styleId="c1">
    <w:name w:val="c1"/>
    <w:basedOn w:val="a"/>
    <w:rsid w:val="0061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61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2025-09-24T10:21:00Z</dcterms:created>
  <dcterms:modified xsi:type="dcterms:W3CDTF">2025-10-23T09:05:00Z</dcterms:modified>
</cp:coreProperties>
</file>